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2.78.2（与系统版本一致）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2.78.2.docx》《数据要求说明_观澜_2.78.2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2.78.2，版本记录（HISTORY）共 128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v2.78.2」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app_guanlang_v2.78.2.zip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128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128 条记录（即两级旧编号 0.4.0 与 0.2.0，以及从 2.5.0 起按规则递增的126个版本）。按级别统计，这126个版本里「中」级变化74条（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52条（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v2.78.2」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章；《数据要求说明_观澜_2.78.2.docx》第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v2.78.2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。每个源类目录名就是摄入接口，改名等于换接口。数据族与功能的对应关系如下表；逐类的字段、单位、必须性与质量要求见同批交付的《数据要求说明_观澜_2.78.2.docx》。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2.78.2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版本管理与记录表一致（v2.78.2，包名 app_guanlang_v2.78.2.zip）；卸载入口两个都在位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2.78.2.docx》《系统设计说明_观澜_2.78.2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《数据要求说明_观澜_2.78.2.docx》第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docs/src/数据要求说明_观澜_2.78.2.md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docs/src/系统设计说明_观澜_2.78.2.md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docs/src/数据要求说明_观澜_2.78.2.md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2.78.2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